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469B2" w14:textId="2AA96271" w:rsidR="000C2007" w:rsidRPr="00A34114" w:rsidRDefault="005D1E8D">
      <w:pPr>
        <w:rPr>
          <w:b/>
          <w:sz w:val="28"/>
          <w:szCs w:val="28"/>
        </w:rPr>
      </w:pPr>
      <w:r w:rsidRPr="00A34114">
        <w:rPr>
          <w:b/>
          <w:sz w:val="28"/>
          <w:szCs w:val="28"/>
        </w:rPr>
        <w:t>Ny CD lærer børn at turde være sig selv</w:t>
      </w:r>
    </w:p>
    <w:p w14:paraId="3848141C" w14:textId="4B34262D" w:rsidR="005D1E8D" w:rsidRPr="00A34114" w:rsidRDefault="005D1E8D">
      <w:pPr>
        <w:rPr>
          <w:b/>
          <w:sz w:val="28"/>
          <w:szCs w:val="28"/>
        </w:rPr>
      </w:pPr>
      <w:r w:rsidRPr="00A34114">
        <w:rPr>
          <w:b/>
          <w:sz w:val="28"/>
          <w:szCs w:val="28"/>
        </w:rPr>
        <w:t xml:space="preserve">Gratis </w:t>
      </w:r>
      <w:proofErr w:type="spellStart"/>
      <w:r w:rsidRPr="00A34114">
        <w:rPr>
          <w:b/>
          <w:sz w:val="28"/>
          <w:szCs w:val="28"/>
        </w:rPr>
        <w:t>releasekoncert</w:t>
      </w:r>
      <w:proofErr w:type="spellEnd"/>
      <w:r w:rsidRPr="00A34114">
        <w:rPr>
          <w:b/>
          <w:sz w:val="28"/>
          <w:szCs w:val="28"/>
        </w:rPr>
        <w:t xml:space="preserve"> i Kulturhuset Islands Brygge d. 9. juni.</w:t>
      </w:r>
    </w:p>
    <w:p w14:paraId="1B57A091" w14:textId="77777777" w:rsidR="00272A8D" w:rsidRDefault="00272A8D"/>
    <w:p w14:paraId="0BB7986C" w14:textId="15F45357" w:rsidR="00A472F7" w:rsidRDefault="000C2007">
      <w:r>
        <w:t xml:space="preserve">Børn er </w:t>
      </w:r>
      <w:r w:rsidR="00C13AA8">
        <w:t>født med evnen til at mærke sig selv og hvem de inderst inde.</w:t>
      </w:r>
      <w:r w:rsidR="00A472F7">
        <w:t xml:space="preserve"> I en verden hvor spilkonsoller, 24-timers tv og internettet dagligt leverer en lind informationsstrøm, kan børns balance rykkes</w:t>
      </w:r>
      <w:r w:rsidR="00BA3519">
        <w:t>,</w:t>
      </w:r>
      <w:r w:rsidR="00A472F7">
        <w:t xml:space="preserve"> og de kan opleve a</w:t>
      </w:r>
      <w:r w:rsidR="00EA0C5B">
        <w:t>t føle sig stressede og forker</w:t>
      </w:r>
      <w:r w:rsidR="00D854BF">
        <w:t>t</w:t>
      </w:r>
      <w:r w:rsidR="00BA3519">
        <w:t xml:space="preserve">e. På Ea Philippa nye </w:t>
      </w:r>
      <w:proofErr w:type="spellStart"/>
      <w:r w:rsidR="00BA3519">
        <w:t>børne</w:t>
      </w:r>
      <w:proofErr w:type="spellEnd"/>
      <w:r w:rsidR="00BA3519">
        <w:t xml:space="preserve"> CD </w:t>
      </w:r>
      <w:r w:rsidR="00D854BF">
        <w:t xml:space="preserve">Hjertelys, </w:t>
      </w:r>
      <w:r w:rsidR="00EA0C5B">
        <w:t xml:space="preserve">indbydes børnene på en magisk </w:t>
      </w:r>
      <w:r w:rsidR="003C15B4">
        <w:t>rejse</w:t>
      </w:r>
      <w:r w:rsidR="00BA3519">
        <w:t>,</w:t>
      </w:r>
      <w:r w:rsidR="003C15B4">
        <w:t xml:space="preserve"> hvor hverdagens stress og forventninger </w:t>
      </w:r>
      <w:r w:rsidR="00EA0C5B">
        <w:t xml:space="preserve">ikke eksisterer. </w:t>
      </w:r>
      <w:r>
        <w:t xml:space="preserve"> </w:t>
      </w:r>
    </w:p>
    <w:p w14:paraId="1D5F0E20" w14:textId="77777777" w:rsidR="00D854BF" w:rsidRDefault="00D854BF"/>
    <w:p w14:paraId="62AD9F84" w14:textId="647FEAE0" w:rsidR="000C2007" w:rsidRDefault="00BA3519">
      <w:r>
        <w:t>Hjertelys</w:t>
      </w:r>
      <w:r w:rsidR="00F13E70">
        <w:t xml:space="preserve"> er en CD</w:t>
      </w:r>
      <w:r>
        <w:t>, der går et lag dybere</w:t>
      </w:r>
      <w:r w:rsidR="00F13E70">
        <w:t xml:space="preserve"> end konventionelle børneudgivelser, fordi Ea Philippas univers ikke bare underholder med sange og fortælling, men give</w:t>
      </w:r>
      <w:r>
        <w:t>r børnene nogle unikke redskaber</w:t>
      </w:r>
      <w:r w:rsidR="00F13E70">
        <w:t xml:space="preserve"> til at turde at være den de er inderst inde</w:t>
      </w:r>
      <w:r>
        <w:t>, finde ro</w:t>
      </w:r>
      <w:r w:rsidR="00F13E70">
        <w:t xml:space="preserve"> og lytte til deres indre stemme -</w:t>
      </w:r>
      <w:r>
        <w:t xml:space="preserve"> </w:t>
      </w:r>
      <w:r w:rsidR="00F13E70">
        <w:t>deres "hjertes stemme"</w:t>
      </w:r>
      <w:r w:rsidR="008A1EC9">
        <w:t xml:space="preserve"> </w:t>
      </w:r>
      <w:r>
        <w:t>.</w:t>
      </w:r>
    </w:p>
    <w:p w14:paraId="39CD6624" w14:textId="77777777" w:rsidR="008A1EC9" w:rsidRDefault="008A1EC9"/>
    <w:p w14:paraId="17D44F18" w14:textId="77777777" w:rsidR="0024100B" w:rsidRDefault="0024100B">
      <w:r>
        <w:t xml:space="preserve">Undervejs i </w:t>
      </w:r>
      <w:r w:rsidR="00CA54C3">
        <w:t>musikfortællingen</w:t>
      </w:r>
      <w:r>
        <w:t xml:space="preserve"> møder vi Drømmevæveren, som skaber alle børns drømme på sin drømmevæv. </w:t>
      </w:r>
    </w:p>
    <w:p w14:paraId="46EB014B" w14:textId="1A626E1E" w:rsidR="008A1EC9" w:rsidRDefault="0024100B">
      <w:r>
        <w:t xml:space="preserve">Vi møder også den mystiske troldmand </w:t>
      </w:r>
      <w:proofErr w:type="spellStart"/>
      <w:r w:rsidRPr="003B2F83">
        <w:t>Ja</w:t>
      </w:r>
      <w:r>
        <w:t>ben</w:t>
      </w:r>
      <w:proofErr w:type="spellEnd"/>
      <w:r>
        <w:t xml:space="preserve"> D</w:t>
      </w:r>
      <w:r w:rsidR="00CA54C3">
        <w:t xml:space="preserve">e </w:t>
      </w:r>
      <w:proofErr w:type="spellStart"/>
      <w:r w:rsidR="00CA54C3">
        <w:t>Gaben</w:t>
      </w:r>
      <w:proofErr w:type="spellEnd"/>
      <w:r w:rsidR="00CA54C3">
        <w:t xml:space="preserve"> De </w:t>
      </w:r>
      <w:proofErr w:type="spellStart"/>
      <w:r w:rsidR="00CA54C3">
        <w:t>Gritten</w:t>
      </w:r>
      <w:proofErr w:type="spellEnd"/>
      <w:r w:rsidR="00CA54C3">
        <w:t xml:space="preserve"> Guderut, der </w:t>
      </w:r>
      <w:r>
        <w:t>kommer fra den dystre</w:t>
      </w:r>
      <w:r w:rsidR="00BA3519">
        <w:t>,</w:t>
      </w:r>
      <w:r>
        <w:t xml:space="preserve"> </w:t>
      </w:r>
      <w:r w:rsidR="00CA54C3">
        <w:t xml:space="preserve">bevogtede </w:t>
      </w:r>
      <w:r>
        <w:t xml:space="preserve">by </w:t>
      </w:r>
      <w:proofErr w:type="spellStart"/>
      <w:r w:rsidR="00CA54C3">
        <w:t>Valaking</w:t>
      </w:r>
      <w:proofErr w:type="spellEnd"/>
      <w:r w:rsidR="00CA54C3">
        <w:t xml:space="preserve">, og </w:t>
      </w:r>
      <w:proofErr w:type="spellStart"/>
      <w:r w:rsidR="00CA54C3">
        <w:t>Tåresamlersken</w:t>
      </w:r>
      <w:proofErr w:type="spellEnd"/>
      <w:r w:rsidR="00CA54C3">
        <w:t xml:space="preserve"> som hjælper og styrker børn</w:t>
      </w:r>
      <w:r w:rsidR="00BA3519">
        <w:t>,</w:t>
      </w:r>
      <w:r w:rsidR="00CA54C3">
        <w:t xml:space="preserve"> når de er kede af det.</w:t>
      </w:r>
    </w:p>
    <w:p w14:paraId="409D6F37" w14:textId="77777777" w:rsidR="003B2F83" w:rsidRDefault="003B2F83"/>
    <w:p w14:paraId="72C06A11" w14:textId="66CD613C" w:rsidR="00272A8D" w:rsidRDefault="00272A8D">
      <w:proofErr w:type="spellStart"/>
      <w:r>
        <w:t>CD'</w:t>
      </w:r>
      <w:r w:rsidR="003B2F83">
        <w:t>en</w:t>
      </w:r>
      <w:proofErr w:type="spellEnd"/>
      <w:r w:rsidR="003B2F83">
        <w:t xml:space="preserve"> udkommer </w:t>
      </w:r>
      <w:r w:rsidR="00FA2314">
        <w:t xml:space="preserve">den 9 juni, og i den forbindelse spiller Ea Philippa og </w:t>
      </w:r>
      <w:proofErr w:type="spellStart"/>
      <w:r w:rsidR="00FA2314">
        <w:t>percussionisten</w:t>
      </w:r>
      <w:proofErr w:type="spellEnd"/>
      <w:r w:rsidR="00FA2314">
        <w:t xml:space="preserve"> Tira Skamby </w:t>
      </w:r>
      <w:proofErr w:type="spellStart"/>
      <w:r w:rsidR="00BA3519">
        <w:t>relea</w:t>
      </w:r>
      <w:r w:rsidR="0032170D">
        <w:t>se</w:t>
      </w:r>
      <w:bookmarkStart w:id="0" w:name="_GoBack"/>
      <w:bookmarkEnd w:id="0"/>
      <w:r w:rsidR="00BA3519">
        <w:t>koncert</w:t>
      </w:r>
      <w:proofErr w:type="spellEnd"/>
      <w:r w:rsidR="008A1EC9">
        <w:t xml:space="preserve"> i Kulturhuse</w:t>
      </w:r>
      <w:r w:rsidR="00BA3519">
        <w:t>t</w:t>
      </w:r>
      <w:r w:rsidR="008A1EC9">
        <w:t xml:space="preserve"> Isla</w:t>
      </w:r>
      <w:r w:rsidR="00BA3519">
        <w:t>nds Brygge på udgivelsesdatoen</w:t>
      </w:r>
      <w:r w:rsidR="008A1EC9">
        <w:t xml:space="preserve"> kl. 15.00</w:t>
      </w:r>
      <w:r>
        <w:t>. Entreen er gratis, men d</w:t>
      </w:r>
      <w:r w:rsidR="00BA3519">
        <w:t>er et begrænset antal billetter. F</w:t>
      </w:r>
      <w:r>
        <w:t>å en billet ved tilmelding på www.eaphilippa.dk</w:t>
      </w:r>
    </w:p>
    <w:p w14:paraId="5AB20D41" w14:textId="77777777" w:rsidR="00FA2314" w:rsidRDefault="00272A8D">
      <w:r w:rsidRPr="00272A8D">
        <w:t xml:space="preserve">Efter koncerten er der </w:t>
      </w:r>
      <w:proofErr w:type="spellStart"/>
      <w:r w:rsidRPr="00272A8D">
        <w:t>releasereception</w:t>
      </w:r>
      <w:proofErr w:type="spellEnd"/>
      <w:r w:rsidRPr="00272A8D">
        <w:t xml:space="preserve"> med mulighed for at købe eventyrlige børnedrinks i baren og få signeret sin CD, der sælges til særpris denne dag.</w:t>
      </w:r>
    </w:p>
    <w:p w14:paraId="7BB352D9" w14:textId="77777777" w:rsidR="008A1EC9" w:rsidRDefault="008A1EC9"/>
    <w:p w14:paraId="740D2BA2" w14:textId="0A3ABDBA" w:rsidR="00BA3519" w:rsidRDefault="003C15B4">
      <w:r>
        <w:t>For yderligere oplysni</w:t>
      </w:r>
      <w:r w:rsidR="00BA3519">
        <w:t>nger, og booking af interviews kontakt venligst:</w:t>
      </w:r>
    </w:p>
    <w:p w14:paraId="293FA8C8" w14:textId="77777777" w:rsidR="00BA3519" w:rsidRDefault="00BA3519"/>
    <w:p w14:paraId="34568BD9" w14:textId="206B7CA1" w:rsidR="00BA3519" w:rsidRDefault="00BA3519">
      <w:r>
        <w:t xml:space="preserve">Ea Philippa </w:t>
      </w:r>
    </w:p>
    <w:p w14:paraId="651CE434" w14:textId="432AE903" w:rsidR="00BA3519" w:rsidRDefault="00BA3519">
      <w:r>
        <w:t>kontakt@eaphilippa.dk</w:t>
      </w:r>
    </w:p>
    <w:p w14:paraId="5698E8E1" w14:textId="2B30DB8E" w:rsidR="00BA3519" w:rsidRDefault="00BA3519">
      <w:proofErr w:type="spellStart"/>
      <w:r>
        <w:t>tlf</w:t>
      </w:r>
      <w:proofErr w:type="spellEnd"/>
      <w:r>
        <w:t>: 61662622</w:t>
      </w:r>
    </w:p>
    <w:p w14:paraId="5B6C9515" w14:textId="77777777" w:rsidR="00BA3519" w:rsidRDefault="0032170D">
      <w:hyperlink r:id="rId5" w:history="1">
        <w:r w:rsidR="00BA3519" w:rsidRPr="00BA3519">
          <w:rPr>
            <w:rStyle w:val="Hyperlink"/>
          </w:rPr>
          <w:t>http://www.eaphilippa.dk</w:t>
        </w:r>
      </w:hyperlink>
    </w:p>
    <w:p w14:paraId="0C63A544" w14:textId="6BB5670F" w:rsidR="00BA3519" w:rsidRDefault="0032170D">
      <w:hyperlink r:id="rId6" w:history="1">
        <w:r w:rsidR="00BA3519" w:rsidRPr="00BA3519">
          <w:rPr>
            <w:rStyle w:val="Hyperlink"/>
          </w:rPr>
          <w:t>http://www.facebook.com/eaphilippa</w:t>
        </w:r>
      </w:hyperlink>
    </w:p>
    <w:sectPr w:rsidR="00BA3519" w:rsidSect="00F86F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F7"/>
    <w:rsid w:val="000C2007"/>
    <w:rsid w:val="0024100B"/>
    <w:rsid w:val="00272A8D"/>
    <w:rsid w:val="00310956"/>
    <w:rsid w:val="0032170D"/>
    <w:rsid w:val="003B2F83"/>
    <w:rsid w:val="003C15B4"/>
    <w:rsid w:val="005D1E8D"/>
    <w:rsid w:val="008A1EC9"/>
    <w:rsid w:val="00A34114"/>
    <w:rsid w:val="00A472F7"/>
    <w:rsid w:val="00BA3519"/>
    <w:rsid w:val="00C13AA8"/>
    <w:rsid w:val="00CA54C3"/>
    <w:rsid w:val="00D854BF"/>
    <w:rsid w:val="00DC0EBB"/>
    <w:rsid w:val="00E979DF"/>
    <w:rsid w:val="00EA0C5B"/>
    <w:rsid w:val="00F13E70"/>
    <w:rsid w:val="00F86F21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43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philippa.dk" TargetMode="External"/><Relationship Id="rId6" Type="http://schemas.openxmlformats.org/officeDocument/2006/relationships/hyperlink" Target="http://www.facebook.com/eaphilipp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Philippa Tange</dc:creator>
  <cp:keywords/>
  <dc:description/>
  <cp:lastModifiedBy>Ea Philippa Tange</cp:lastModifiedBy>
  <cp:revision>3</cp:revision>
  <dcterms:created xsi:type="dcterms:W3CDTF">2013-05-27T08:10:00Z</dcterms:created>
  <dcterms:modified xsi:type="dcterms:W3CDTF">2013-05-27T08:11:00Z</dcterms:modified>
</cp:coreProperties>
</file>